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11DA" w:rsidP="000A11DA" w:rsidRDefault="000A11DA" w14:paraId="7D6DCC34" w14:textId="610A6045">
      <w:pPr>
        <w:pStyle w:val="Heading2"/>
        <w:ind w:left="5102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D73B7DD" w:rsidR="1086BF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Pirkimo sąlygų </w:t>
      </w:r>
      <w:r w:rsidRPr="2D73B7DD" w:rsidR="3E0DC2F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8</w:t>
      </w:r>
      <w:r w:rsidRPr="2D73B7DD" w:rsidR="1086BF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priedas</w:t>
      </w:r>
    </w:p>
    <w:p w:rsidR="000A11DA" w:rsidP="000A11DA" w:rsidRDefault="000A11DA" w14:paraId="7D6DCC35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0A11DA" w:rsidP="000A11DA" w:rsidRDefault="000A11DA" w14:paraId="7D6DCC36" w14:textId="77777777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sz w:val="24"/>
          <w:szCs w:val="24"/>
        </w:rPr>
        <w:t>(Tiekėjo pavadinimas)</w:t>
      </w:r>
    </w:p>
    <w:p w:rsidR="000A11DA" w:rsidP="000A11DA" w:rsidRDefault="000A11DA" w14:paraId="7D6DCC37" w14:textId="77777777">
      <w:pPr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sz w:val="24"/>
          <w:szCs w:val="24"/>
        </w:rPr>
        <w:t>(</w:t>
      </w:r>
      <w:r w:rsidRPr="0073358A">
        <w:rPr>
          <w:rFonts w:ascii="Times New Roman" w:hAnsi="Times New Roman" w:eastAsia="Times New Roman" w:cs="Times New Roman"/>
          <w:sz w:val="22"/>
          <w:szCs w:val="22"/>
        </w:rPr>
        <w:t>Fizinio asmens vardas, pavardė, kontaktinė informacija, registro, kuriame kaupiami ir saugomi duomenys apie tiekėją, pavadinimas)</w:t>
      </w:r>
    </w:p>
    <w:p w:rsidR="000A11DA" w:rsidP="000A11DA" w:rsidRDefault="000A11DA" w14:paraId="7D6DCC38" w14:textId="77777777">
      <w:pPr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sz w:val="24"/>
          <w:szCs w:val="24"/>
        </w:rPr>
        <w:t>__________________________</w:t>
      </w:r>
    </w:p>
    <w:p w:rsidR="000A11DA" w:rsidP="000A11DA" w:rsidRDefault="000A11DA" w14:paraId="7D6DCC39" w14:textId="77777777">
      <w:pPr>
        <w:tabs>
          <w:tab w:val="center" w:pos="2520"/>
        </w:tabs>
        <w:spacing w:after="0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i/>
          <w:iCs/>
          <w:sz w:val="24"/>
          <w:szCs w:val="24"/>
        </w:rPr>
        <w:t>(Adresatas (perkančioji organizacija))</w:t>
      </w:r>
    </w:p>
    <w:p w:rsidRPr="00DB3DFB" w:rsidR="000A11DA" w:rsidP="000A11DA" w:rsidRDefault="000A11DA" w14:paraId="7D6DCC3A" w14:textId="77777777">
      <w:pPr>
        <w:tabs>
          <w:tab w:val="center" w:pos="2520"/>
        </w:tabs>
        <w:spacing w:after="0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</w:p>
    <w:p w:rsidR="000A11DA" w:rsidP="000A11DA" w:rsidRDefault="000A11DA" w14:paraId="7D6DCC3B" w14:textId="77777777"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b/>
          <w:bCs/>
          <w:sz w:val="24"/>
          <w:szCs w:val="24"/>
        </w:rPr>
        <w:t>TIEKĖJO DEKLARACIJA</w:t>
      </w:r>
    </w:p>
    <w:p w:rsidR="000A11DA" w:rsidP="000A11DA" w:rsidRDefault="000A11DA" w14:paraId="7D6DCC3C" w14:textId="77777777">
      <w:pPr>
        <w:shd w:val="clear" w:color="auto" w:fill="FFFFFF" w:themeFill="background1"/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_____________</w:t>
      </w:r>
      <w:r w:rsidRPr="3776FCEF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3776FCE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Nr.______</w:t>
      </w:r>
    </w:p>
    <w:p w:rsidRPr="00DB3DFB" w:rsidR="000A11DA" w:rsidP="000A11DA" w:rsidRDefault="000A11DA" w14:paraId="7D6DCC3D" w14:textId="77777777">
      <w:pPr>
        <w:shd w:val="clear" w:color="auto" w:fill="FFFFFF" w:themeFill="background1"/>
        <w:spacing w:after="0"/>
        <w:ind w:firstLine="3969"/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           (Data)</w:t>
      </w:r>
      <w:r w:rsidRPr="3776FCE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000A11DA" w:rsidP="000A11DA" w:rsidRDefault="000A11DA" w14:paraId="7D6DCC3E" w14:textId="77777777">
      <w:pPr>
        <w:shd w:val="clear" w:color="auto" w:fill="FFFFFF" w:themeFill="background1"/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_____________</w:t>
      </w:r>
    </w:p>
    <w:p w:rsidR="000A11DA" w:rsidP="000A11DA" w:rsidRDefault="000A11DA" w14:paraId="7D6DCC3F" w14:textId="77777777">
      <w:pPr>
        <w:shd w:val="clear" w:color="auto" w:fill="FFFFFF" w:themeFill="background1"/>
        <w:spacing w:after="0"/>
        <w:jc w:val="center"/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</w:pPr>
      <w:r w:rsidRPr="3776FCEF"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>(Sudarymo vieta)</w:t>
      </w:r>
    </w:p>
    <w:p w:rsidRPr="00C10E33" w:rsidR="000A11DA" w:rsidP="000A11DA" w:rsidRDefault="000A11DA" w14:paraId="7D6DCC40" w14:textId="77777777">
      <w:pPr>
        <w:tabs>
          <w:tab w:val="left" w:pos="851"/>
        </w:tabs>
        <w:spacing w:after="0"/>
        <w:ind w:right="-1"/>
        <w:jc w:val="both"/>
        <w:rPr>
          <w:rFonts w:ascii="Times New Roman" w:hAnsi="Times New Roman" w:eastAsia="Times New Roman" w:cs="Times New Roman"/>
          <w:i/>
          <w:iCs/>
          <w:sz w:val="22"/>
          <w:szCs w:val="22"/>
        </w:rPr>
      </w:pPr>
      <w:r w:rsidRPr="3776FCEF">
        <w:rPr>
          <w:rFonts w:ascii="Times New Roman" w:hAnsi="Times New Roman" w:eastAsia="Times New Roman" w:cs="Times New Roman"/>
          <w:sz w:val="24"/>
          <w:szCs w:val="24"/>
        </w:rPr>
        <w:t>Aš, ___________________________________________________________________________________ 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 w:rsidRPr="00C10E33">
        <w:rPr>
          <w:rFonts w:ascii="Times New Roman" w:hAnsi="Times New Roman" w:eastAsia="Times New Roman" w:cs="Times New Roman"/>
          <w:i/>
          <w:iCs/>
          <w:sz w:val="22"/>
          <w:szCs w:val="22"/>
        </w:rPr>
        <w:t>(Tiekėjo vardas ir pavardė)</w:t>
      </w:r>
    </w:p>
    <w:p w:rsidRPr="00C10E33" w:rsidR="000A11DA" w:rsidP="000A11DA" w:rsidRDefault="000A11DA" w14:paraId="7D6DCC41" w14:textId="77777777">
      <w:pPr>
        <w:spacing w:after="0"/>
        <w:rPr>
          <w:rFonts w:ascii="Times New Roman" w:hAnsi="Times New Roman" w:eastAsia="Times New Roman" w:cs="Times New Roman"/>
          <w:i/>
          <w:iCs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>tvirtinu, kad dalyvaudamas (-a) 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                       </w:t>
      </w:r>
      <w:r w:rsidRPr="00C10E33">
        <w:rPr>
          <w:rFonts w:ascii="Times New Roman" w:hAnsi="Times New Roman" w:eastAsia="Times New Roman" w:cs="Times New Roman"/>
          <w:i/>
          <w:iCs/>
          <w:sz w:val="22"/>
          <w:szCs w:val="22"/>
        </w:rPr>
        <w:t>(Perkančiosios organizacijos pavadinimas)</w:t>
      </w:r>
    </w:p>
    <w:p w:rsidRPr="00C10E33" w:rsidR="000A11DA" w:rsidP="000A11DA" w:rsidRDefault="000A11DA" w14:paraId="7D6DCC42" w14:textId="77777777">
      <w:pPr>
        <w:spacing w:after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>atliekamame ___________________________________________________________________________________</w:t>
      </w:r>
    </w:p>
    <w:p w:rsidRPr="00C10E33" w:rsidR="000A11DA" w:rsidP="000A11DA" w:rsidRDefault="000A11DA" w14:paraId="7D6DCC43" w14:textId="77777777">
      <w:pPr>
        <w:spacing w:after="0"/>
        <w:ind w:left="1296" w:firstLine="1296"/>
        <w:jc w:val="both"/>
        <w:rPr>
          <w:rFonts w:ascii="Times New Roman" w:hAnsi="Times New Roman" w:eastAsia="Times New Roman" w:cs="Times New Roman"/>
          <w:i/>
          <w:iCs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i/>
          <w:iCs/>
          <w:sz w:val="22"/>
          <w:szCs w:val="22"/>
        </w:rPr>
        <w:t>(Pirkimo objekto pavadinimas, pirkimo numeris)</w:t>
      </w:r>
    </w:p>
    <w:p w:rsidRPr="00C10E33" w:rsidR="000A11DA" w:rsidP="000A11DA" w:rsidRDefault="000A11DA" w14:paraId="7D6DCC44" w14:textId="77777777">
      <w:pPr>
        <w:spacing w:after="0"/>
        <w:jc w:val="both"/>
        <w:rPr>
          <w:rFonts w:ascii="Times New Roman" w:hAnsi="Times New Roman" w:eastAsia="Times New Roman" w:cs="Times New Roman"/>
          <w:i/>
          <w:iCs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>skelbtame ___________________________________________________________________________________ ,</w:t>
      </w:r>
      <w:r w:rsidRPr="00C10E33"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       (Skelbimo data)</w:t>
      </w:r>
    </w:p>
    <w:p w:rsidRPr="00C10E33" w:rsidR="000A11DA" w:rsidP="000A11DA" w:rsidRDefault="000A11DA" w14:paraId="7D6DCC45" w14:textId="77777777">
      <w:pPr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 xml:space="preserve"> nesu įtakojamas (-a) Rusijos, kaip nurodyta </w:t>
      </w:r>
      <w:r w:rsidRPr="00C10E33">
        <w:rPr>
          <w:rFonts w:ascii="Times New Roman" w:hAnsi="Times New Roman" w:eastAsia="Times New Roman" w:cs="Times New Roman"/>
          <w:b/>
          <w:bCs/>
          <w:sz w:val="22"/>
          <w:szCs w:val="22"/>
        </w:rPr>
        <w:t>Tarybos reglamento</w:t>
      </w:r>
      <w:r w:rsidRPr="00C10E33"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 w:rsidRPr="00C10E33">
        <w:rPr>
          <w:rFonts w:ascii="Times New Roman" w:hAnsi="Times New Roman" w:eastAsia="Times New Roman" w:cs="Times New Roman"/>
          <w:b/>
          <w:bCs/>
          <w:color w:val="333333"/>
          <w:sz w:val="22"/>
          <w:szCs w:val="22"/>
        </w:rPr>
        <w:t xml:space="preserve">(ES) 2022/576 2022 m. balandžio 8 d. kuriuo iš dalies keičiamas Reglamentas (ES) Nr. 833/2014 dėl ribojamųjų priemonių atsižvelgiant į Rusijos veiksmus, kuriais destabilizuojama padėtis Ukrainoje </w:t>
      </w:r>
      <w:r w:rsidRPr="00C10E33">
        <w:rPr>
          <w:rFonts w:ascii="Times New Roman" w:hAnsi="Times New Roman" w:eastAsia="Times New Roman" w:cs="Times New Roman"/>
          <w:sz w:val="22"/>
          <w:szCs w:val="22"/>
        </w:rPr>
        <w:t>5k straipsnyje nustatytuose apribojimuose. Visų pirma pareiškiu, kad:</w:t>
      </w:r>
    </w:p>
    <w:p w:rsidRPr="00C10E33" w:rsidR="000A11DA" w:rsidP="000A11DA" w:rsidRDefault="000A11DA" w14:paraId="7D6DCC46" w14:textId="77777777">
      <w:pPr>
        <w:spacing w:after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>(a) nesu Rusijos pilietis (-ė) ar įsisteigęs Rusijoje;</w:t>
      </w:r>
    </w:p>
    <w:p w:rsidRPr="00C10E33" w:rsidR="000A11DA" w:rsidP="000A11DA" w:rsidRDefault="000A11DA" w14:paraId="7D6DCC47" w14:textId="77777777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 xml:space="preserve">(b) neveikiu </w:t>
      </w:r>
      <w:r w:rsidRPr="00C10E33"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>šios deklaracijos a) punkte nurodyto subjekto vardu ar jo nurodymu;</w:t>
      </w:r>
    </w:p>
    <w:p w:rsidRPr="00C10E33" w:rsidR="000A11DA" w:rsidP="000A11DA" w:rsidRDefault="000A11DA" w14:paraId="7D6DCC48" w14:textId="77777777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</w:pPr>
      <w:r w:rsidRPr="00C10E33">
        <w:rPr>
          <w:rFonts w:ascii="Times New Roman" w:hAnsi="Times New Roman" w:eastAsia="Times New Roman" w:cs="Times New Roman"/>
          <w:sz w:val="22"/>
          <w:szCs w:val="22"/>
        </w:rPr>
        <w:t xml:space="preserve">d) sutartis nebus paskirta vykdyti </w:t>
      </w:r>
      <w:r w:rsidRPr="00C10E33"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>subrangovui (-</w:t>
      </w:r>
      <w:proofErr w:type="spellStart"/>
      <w:r w:rsidRPr="00C10E33"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>ams</w:t>
      </w:r>
      <w:proofErr w:type="spellEnd"/>
      <w:r w:rsidRPr="00C10E33"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>), ar kitam (-</w:t>
      </w:r>
      <w:proofErr w:type="spellStart"/>
      <w:r w:rsidRPr="00C10E33"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>iems</w:t>
      </w:r>
      <w:proofErr w:type="spellEnd"/>
      <w:r w:rsidRPr="00C10E33"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>) subjektui (-tams), kurių pajėgumais remiamasi, kurie priskirtini šios deklaracijos a) arba b) punktuose nurodytiems subjektams.</w:t>
      </w:r>
    </w:p>
    <w:p w:rsidR="000A11DA" w:rsidP="000A11DA" w:rsidRDefault="000A11DA" w14:paraId="7D6DCC49" w14:textId="77777777">
      <w:pPr>
        <w:spacing w:after="0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3776FCEF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p w:rsidR="000A11DA" w:rsidP="000A11DA" w:rsidRDefault="000A11DA" w14:paraId="7D6DCC4A" w14:textId="77777777">
      <w:pPr>
        <w:spacing w:after="0"/>
        <w:rPr>
          <w:rFonts w:ascii="Times New Roman" w:hAnsi="Times New Roman" w:eastAsia="Times New Roman" w:cs="Times New Roman"/>
        </w:rPr>
      </w:pPr>
      <w:r w:rsidRPr="3776FCEF">
        <w:rPr>
          <w:rFonts w:ascii="Times New Roman" w:hAnsi="Times New Roman" w:eastAsia="Times New Roman" w:cs="Times New Roman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5"/>
        <w:gridCol w:w="534"/>
        <w:gridCol w:w="1858"/>
        <w:gridCol w:w="619"/>
        <w:gridCol w:w="2394"/>
        <w:gridCol w:w="574"/>
      </w:tblGrid>
      <w:tr w:rsidR="000A11DA" w:rsidTr="00E521FA" w14:paraId="7D6DCC53" w14:textId="77777777">
        <w:trPr>
          <w:trHeight w:val="180"/>
        </w:trPr>
        <w:tc>
          <w:tcPr>
            <w:tcW w:w="3045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A11DA" w:rsidP="00E521FA" w:rsidRDefault="000A11DA" w14:paraId="7D6DCC4B" w14:textId="77777777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>(Tiekėjo arba jo įgalioto asmens pareigų pavadinimas)</w:t>
            </w:r>
          </w:p>
          <w:p w:rsidR="000A11DA" w:rsidP="00E521FA" w:rsidRDefault="000A11DA" w14:paraId="7D6DCC4C" w14:textId="77777777">
            <w:pPr>
              <w:spacing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Mar>
              <w:left w:w="108" w:type="dxa"/>
              <w:right w:w="108" w:type="dxa"/>
            </w:tcMar>
          </w:tcPr>
          <w:p w:rsidR="000A11DA" w:rsidP="00E521FA" w:rsidRDefault="000A11DA" w14:paraId="7D6DCC4D" w14:textId="77777777">
            <w:pPr>
              <w:spacing w:after="0"/>
              <w:ind w:right="-1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color="auto" w:sz="8" w:space="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A11DA" w:rsidP="00E521FA" w:rsidRDefault="000A11DA" w14:paraId="7D6DCC4E" w14:textId="77777777">
            <w:pPr>
              <w:spacing w:after="0"/>
              <w:ind w:right="-1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>(Parašas)</w:t>
            </w:r>
            <w:r w:rsidRPr="3776FCEF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19" w:type="dxa"/>
            <w:tcMar>
              <w:left w:w="108" w:type="dxa"/>
              <w:right w:w="108" w:type="dxa"/>
            </w:tcMar>
          </w:tcPr>
          <w:p w:rsidR="000A11DA" w:rsidP="00E521FA" w:rsidRDefault="000A11DA" w14:paraId="7D6DCC4F" w14:textId="77777777">
            <w:pPr>
              <w:spacing w:after="0"/>
              <w:ind w:right="-1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tcBorders>
              <w:top w:val="single" w:color="auto" w:sz="8" w:space="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A11DA" w:rsidP="00E521FA" w:rsidRDefault="000A11DA" w14:paraId="7D6DCC50" w14:textId="77777777">
            <w:pPr>
              <w:spacing w:after="0"/>
              <w:ind w:right="-1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>(Vardas ir pavardė)</w:t>
            </w:r>
          </w:p>
          <w:p w:rsidR="000A11DA" w:rsidP="00E521FA" w:rsidRDefault="000A11DA" w14:paraId="7D6DCC51" w14:textId="77777777">
            <w:pPr>
              <w:spacing w:after="0"/>
              <w:ind w:right="-1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4" w:type="dxa"/>
            <w:tcMar>
              <w:left w:w="108" w:type="dxa"/>
              <w:right w:w="108" w:type="dxa"/>
            </w:tcMar>
          </w:tcPr>
          <w:p w:rsidR="000A11DA" w:rsidP="00E521FA" w:rsidRDefault="000A11DA" w14:paraId="7D6DCC52" w14:textId="77777777">
            <w:pPr>
              <w:spacing w:after="0"/>
              <w:ind w:right="-1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776FCE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0A11DA" w:rsidP="000A11DA" w:rsidRDefault="000A11DA" w14:paraId="7D6DCC54" w14:textId="77777777">
      <w:pPr>
        <w:spacing w:after="0"/>
        <w:jc w:val="both"/>
        <w:rPr>
          <w:rFonts w:ascii="Times New Roman" w:hAnsi="Times New Roman" w:eastAsia="Times New Roman" w:cs="Times New Roman"/>
          <w:i/>
          <w:iCs/>
          <w:sz w:val="20"/>
          <w:szCs w:val="20"/>
        </w:rPr>
      </w:pPr>
      <w:r w:rsidRPr="3776FCEF">
        <w:rPr>
          <w:rFonts w:ascii="Times New Roman" w:hAnsi="Times New Roman" w:eastAsia="Times New Roman" w:cs="Times New Roman"/>
          <w:i/>
          <w:iCs/>
          <w:sz w:val="20"/>
          <w:szCs w:val="20"/>
        </w:rPr>
        <w:t xml:space="preserve"> Jei deklaraciją pasirašo tiekėjo įgaliotas asmuo, turi būti pateiktas įgaliojimas</w:t>
      </w:r>
    </w:p>
    <w:p w:rsidR="000A11DA" w:rsidP="000A11DA" w:rsidRDefault="000A11DA" w14:paraId="7D6DCC55" w14:textId="6CEAAE76">
      <w:pPr>
        <w:rPr>
          <w:rFonts w:ascii="Times New Roman" w:hAnsi="Times New Roman" w:eastAsia="Times New Roman" w:cs="Times New Roman"/>
        </w:rPr>
      </w:pPr>
    </w:p>
    <w:sectPr w:rsidR="000A11DA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362"/>
    <w:rsid w:val="000A11DA"/>
    <w:rsid w:val="000E1E2B"/>
    <w:rsid w:val="00201362"/>
    <w:rsid w:val="00291079"/>
    <w:rsid w:val="002B3C4D"/>
    <w:rsid w:val="004B3132"/>
    <w:rsid w:val="00B63D28"/>
    <w:rsid w:val="00F64855"/>
    <w:rsid w:val="1086BFD7"/>
    <w:rsid w:val="2D73B7DD"/>
    <w:rsid w:val="3E0DC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CC34"/>
  <w15:chartTrackingRefBased/>
  <w15:docId w15:val="{EEC2DBE4-28B9-4875-A5FB-BB9AA9188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A11D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1362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201362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136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36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136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136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136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136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136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0136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aliases w:val="Title Header2 Char"/>
    <w:basedOn w:val="DefaultParagraphFont"/>
    <w:link w:val="Heading2"/>
    <w:rsid w:val="002013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0136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0136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0136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0136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0136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0136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013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136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2013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136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2013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136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2013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136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013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3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013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13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474DC0-B3DB-4A9C-9244-156396198C93}"/>
</file>

<file path=customXml/itemProps2.xml><?xml version="1.0" encoding="utf-8"?>
<ds:datastoreItem xmlns:ds="http://schemas.openxmlformats.org/officeDocument/2006/customXml" ds:itemID="{94126E75-7E20-40FA-83D9-E89DB426D39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316B1E72-9DF9-4F12-A8BD-4E613919926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LR URM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Artūras Jakubauskas</dc:creator>
  <keywords/>
  <dc:description/>
  <lastModifiedBy>Artūras Jakubauskas</lastModifiedBy>
  <revision>4</revision>
  <dcterms:created xsi:type="dcterms:W3CDTF">2025-07-21T12:55:00.0000000Z</dcterms:created>
  <dcterms:modified xsi:type="dcterms:W3CDTF">2026-05-08T07:04:36.7813994Z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